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EB45" w14:textId="565A8C2B" w:rsidR="00D3344D" w:rsidRPr="00E30432" w:rsidRDefault="00E30432" w:rsidP="00E30432">
      <w:r w:rsidRPr="00E30432">
        <w:t>Transkrypcja do plakatu</w:t>
      </w:r>
    </w:p>
    <w:p w14:paraId="692106C0" w14:textId="61283AD3" w:rsidR="00E30432" w:rsidRPr="00E30432" w:rsidRDefault="00E30432" w:rsidP="00E30432">
      <w:r w:rsidRPr="00E30432">
        <w:t>Warsztaty ceramiczne dla dzieci 7+</w:t>
      </w:r>
    </w:p>
    <w:p w14:paraId="5A10C0CF" w14:textId="3E67A150" w:rsidR="00E30432" w:rsidRPr="00E30432" w:rsidRDefault="00E30432" w:rsidP="00E30432">
      <w:r w:rsidRPr="00E30432">
        <w:t>I dorosłych</w:t>
      </w:r>
      <w:r w:rsidR="00DD7BAB">
        <w:t xml:space="preserve"> W Krzeczynie Wielkim</w:t>
      </w:r>
    </w:p>
    <w:p w14:paraId="5C44D353" w14:textId="77777777" w:rsidR="00E30432" w:rsidRPr="00E30432" w:rsidRDefault="00E30432" w:rsidP="00E30432">
      <w:r w:rsidRPr="00E30432">
        <w:t>Zajęcia dla dzieci</w:t>
      </w:r>
    </w:p>
    <w:p w14:paraId="576C00E0" w14:textId="77777777" w:rsidR="00E30432" w:rsidRPr="00E30432" w:rsidRDefault="00E30432" w:rsidP="00E30432">
      <w:r w:rsidRPr="00E30432">
        <w:t>Środy, godz. 18:15–19:15</w:t>
      </w:r>
      <w:r w:rsidRPr="00E30432">
        <w:br/>
        <w:t>Dla dzieci w wieku 7+</w:t>
      </w:r>
    </w:p>
    <w:p w14:paraId="656A7687" w14:textId="77777777" w:rsidR="00E30432" w:rsidRPr="00E30432" w:rsidRDefault="00E30432" w:rsidP="00E30432">
      <w:r w:rsidRPr="00E30432">
        <w:t>Zajęcia dla najmłodszych to twórcza zabawa z gliną połączona z nauką cierpliwości, precyzji i wyrażania siebie poprzez sztukę.</w:t>
      </w:r>
      <w:r w:rsidRPr="00E30432">
        <w:br/>
        <w:t>Dzieci poznają różne techniki lepienia, malowania i szkliwienia, a każdą swoją pracę zabiorą do domu jako wyjątkową pamiątkę.</w:t>
      </w:r>
    </w:p>
    <w:p w14:paraId="4051FB20" w14:textId="77777777" w:rsidR="00E30432" w:rsidRPr="00E30432" w:rsidRDefault="00E30432" w:rsidP="00E30432">
      <w:r w:rsidRPr="00E30432">
        <w:t>Zajęcia dla dorosłych</w:t>
      </w:r>
    </w:p>
    <w:p w14:paraId="241BCB8D" w14:textId="77777777" w:rsidR="00E30432" w:rsidRPr="00E30432" w:rsidRDefault="00E30432" w:rsidP="00E30432">
      <w:r w:rsidRPr="00E30432">
        <w:t>Środy, godz. 19:30–20:30</w:t>
      </w:r>
      <w:r w:rsidRPr="00E30432">
        <w:br/>
        <w:t>Dla wszystkich dorosłych, którzy chcą spróbować czegoś nowego</w:t>
      </w:r>
    </w:p>
    <w:p w14:paraId="595C9A4A" w14:textId="00C3462A" w:rsidR="00E30432" w:rsidRPr="00E30432" w:rsidRDefault="00E30432" w:rsidP="00E30432">
      <w:r w:rsidRPr="00E30432">
        <w:t>To idealny sposób na relaks po pracy i chwilę dla siebie.</w:t>
      </w:r>
      <w:r w:rsidRPr="00E30432">
        <w:br/>
      </w:r>
    </w:p>
    <w:p w14:paraId="50980051" w14:textId="77777777" w:rsidR="00E30432" w:rsidRPr="00E30432" w:rsidRDefault="00E30432" w:rsidP="00E30432">
      <w:r w:rsidRPr="00E30432">
        <w:t>Zapisy 76 844 82 33</w:t>
      </w:r>
      <w:r w:rsidRPr="00E30432">
        <w:br/>
        <w:t>Koszt: 80,00 zł / miesiąc</w:t>
      </w:r>
    </w:p>
    <w:p w14:paraId="613C87FD" w14:textId="77777777" w:rsidR="00E30432" w:rsidRDefault="00E30432"/>
    <w:p w14:paraId="0B78E199" w14:textId="77777777" w:rsidR="00E30432" w:rsidRDefault="00E30432"/>
    <w:sectPr w:rsidR="00E3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32"/>
    <w:rsid w:val="00437960"/>
    <w:rsid w:val="009D2465"/>
    <w:rsid w:val="00CF7FB5"/>
    <w:rsid w:val="00D3344D"/>
    <w:rsid w:val="00D8495F"/>
    <w:rsid w:val="00DD7BAB"/>
    <w:rsid w:val="00E3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B5E6"/>
  <w15:chartTrackingRefBased/>
  <w15:docId w15:val="{9F05A8EE-6962-47F0-9371-2853E02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4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4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4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4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4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4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4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04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4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4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4</cp:revision>
  <dcterms:created xsi:type="dcterms:W3CDTF">2025-10-16T06:27:00Z</dcterms:created>
  <dcterms:modified xsi:type="dcterms:W3CDTF">2025-10-16T06:31:00Z</dcterms:modified>
</cp:coreProperties>
</file>